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15" w:rsidRDefault="00646BF5" w:rsidP="00646BF5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ТАБЛИЦА</w:t>
      </w:r>
    </w:p>
    <w:p w:rsidR="00646BF5" w:rsidRDefault="00646BF5" w:rsidP="00646BF5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замечаний и предложений по итогам проведения</w:t>
      </w:r>
    </w:p>
    <w:p w:rsidR="00646BF5" w:rsidRDefault="00646BF5" w:rsidP="00646BF5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публичного обсуждения проекта </w:t>
      </w:r>
      <w:r w:rsidR="006F4B3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</w:t>
      </w:r>
      <w:r w:rsidR="0028049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ой </w:t>
      </w:r>
      <w:r w:rsidR="006F4B3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программ</w:t>
      </w:r>
      <w:r w:rsidR="0028049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</w:t>
      </w:r>
    </w:p>
    <w:p w:rsidR="0028049E" w:rsidRDefault="00A07016" w:rsidP="00646BF5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Темрюкского городского поселения Темрюкского района</w:t>
      </w:r>
      <w:bookmarkStart w:id="0" w:name="_GoBack"/>
      <w:bookmarkEnd w:id="0"/>
    </w:p>
    <w:p w:rsidR="00646BF5" w:rsidRDefault="00646BF5" w:rsidP="00646BF5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46BF5" w:rsidRDefault="00646BF5" w:rsidP="00646BF5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8049E" w:rsidRDefault="00646BF5" w:rsidP="00646BF5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Наименование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проекта постановления администрации </w:t>
      </w:r>
      <w:r w:rsidR="0028049E" w:rsidRPr="0028049E">
        <w:rPr>
          <w:rFonts w:ascii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«Об утверждении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муниципальной программы </w:t>
      </w:r>
      <w:r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Темрюкского городского поселения Темрюкского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</w:t>
      </w:r>
      <w:r w:rsidR="00941C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Обеспечение деятельности подведомственных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049E">
        <w:rPr>
          <w:rFonts w:ascii="Times New Roman" w:hAnsi="Times New Roman" w:cs="Times New Roman"/>
          <w:sz w:val="28"/>
          <w:szCs w:val="28"/>
        </w:rPr>
        <w:t>.</w:t>
      </w:r>
    </w:p>
    <w:p w:rsidR="006F4B3E" w:rsidRPr="004053B3" w:rsidRDefault="00646BF5" w:rsidP="00646BF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н</w:t>
      </w:r>
      <w:r w:rsidR="006F4B3E" w:rsidRPr="0028049E">
        <w:rPr>
          <w:rFonts w:ascii="Times New Roman" w:eastAsia="Times New Roman" w:hAnsi="Times New Roman" w:cs="Times New Roman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 окончания </w:t>
      </w:r>
      <w:r w:rsidR="006F4B3E" w:rsidRPr="004053B3">
        <w:rPr>
          <w:rFonts w:ascii="Times New Roman" w:eastAsia="Times New Roman" w:hAnsi="Times New Roman" w:cs="Times New Roman"/>
          <w:sz w:val="28"/>
          <w:szCs w:val="28"/>
        </w:rPr>
        <w:t>публичного обсужден</w:t>
      </w:r>
      <w:r w:rsidR="007102DB"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 w:rsidR="00C0548F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482">
        <w:rPr>
          <w:rFonts w:ascii="Times New Roman" w:eastAsia="Times New Roman" w:hAnsi="Times New Roman" w:cs="Times New Roman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бря </w:t>
      </w:r>
      <w:r w:rsidR="006F4B3E" w:rsidRPr="004053B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054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4B3E" w:rsidRPr="004053B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054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148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482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ября </w:t>
      </w:r>
      <w:r w:rsidR="006F4B3E" w:rsidRPr="004053B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054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80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B3E" w:rsidRPr="004053B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6F4B3E" w:rsidRDefault="006F4B3E" w:rsidP="00646B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размещения проект</w:t>
      </w:r>
      <w:r w:rsidR="0028049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28049E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28049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46B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официальн</w:t>
      </w:r>
      <w:r w:rsidR="00646BF5">
        <w:rPr>
          <w:rFonts w:ascii="Times New Roman" w:eastAsia="Times New Roman" w:hAnsi="Times New Roman" w:cs="Times New Roman"/>
          <w:sz w:val="28"/>
          <w:szCs w:val="28"/>
        </w:rPr>
        <w:t>ый сайт</w:t>
      </w:r>
      <w:r w:rsidRPr="004729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Темрюкского городского поселения Темрюкского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admtemruk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F15FD">
        <w:rPr>
          <w:rFonts w:ascii="Times New Roman" w:eastAsia="Times New Roman" w:hAnsi="Times New Roman" w:cs="Times New Roman"/>
          <w:sz w:val="28"/>
          <w:szCs w:val="28"/>
        </w:rPr>
        <w:t xml:space="preserve"> в разделах</w:t>
      </w:r>
      <w:r w:rsidR="00280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="006F15FD" w:rsidRP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аконопроекты (проекты муниципальных правовых актов)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» и «У</w:t>
      </w:r>
      <w:r w:rsidR="006F15FD" w:rsidRP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в программах - проекты целевых программ</w:t>
      </w:r>
      <w:r w:rsidR="006F15F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46BF5" w:rsidRPr="0047292F" w:rsidRDefault="00646BF5" w:rsidP="00646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B3E" w:rsidRDefault="00646BF5" w:rsidP="00646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Замечаний, предложений о внесении дополнений, изменений в опубликованный проект постановления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администрации </w:t>
      </w:r>
      <w:r w:rsidRPr="0028049E">
        <w:rPr>
          <w:rFonts w:ascii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муниципальной программы </w:t>
      </w:r>
      <w:r w:rsidRPr="004053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Темрюкского городского поселения Темрюкского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</w:t>
      </w:r>
      <w:r w:rsidR="00E1262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Обеспечение деятельности подведомственных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 не поступало.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C0548F" w:rsidRDefault="00C0548F" w:rsidP="00E14F95">
      <w:pPr>
        <w:pBdr>
          <w:bottom w:val="single" w:sz="4" w:space="7" w:color="E4E7E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0548F" w:rsidRPr="00E14F95" w:rsidRDefault="00C0548F" w:rsidP="00E14F95">
      <w:pPr>
        <w:pBdr>
          <w:bottom w:val="single" w:sz="4" w:space="7" w:color="E4E7E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0548F" w:rsidRDefault="0028049E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C0548F" w:rsidRDefault="00C0548F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Темрюкского городского поселения</w:t>
      </w:r>
    </w:p>
    <w:p w:rsidR="00E14F95" w:rsidRPr="00E14F95" w:rsidRDefault="00C0548F" w:rsidP="00E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Темрюкского района</w:t>
      </w:r>
      <w:r w:rsidR="0028049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46BF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804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А</w:t>
      </w:r>
      <w:r>
        <w:rPr>
          <w:rFonts w:ascii="Times New Roman" w:hAnsi="Times New Roman" w:cs="Times New Roman"/>
          <w:color w:val="000000"/>
          <w:sz w:val="28"/>
          <w:szCs w:val="28"/>
        </w:rPr>
        <w:t>.В. Р</w:t>
      </w:r>
      <w:r w:rsidR="0028049E">
        <w:rPr>
          <w:rFonts w:ascii="Times New Roman" w:hAnsi="Times New Roman" w:cs="Times New Roman"/>
          <w:color w:val="000000"/>
          <w:sz w:val="28"/>
          <w:szCs w:val="28"/>
        </w:rPr>
        <w:t>умянцева</w:t>
      </w: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F4B3E" w:rsidRDefault="006F4B3E" w:rsidP="004053B3">
      <w:pPr>
        <w:pBdr>
          <w:bottom w:val="single" w:sz="4" w:space="7" w:color="E4E7E9"/>
        </w:pBdr>
        <w:shd w:val="clear" w:color="auto" w:fill="FFFFFF"/>
        <w:spacing w:before="121" w:after="12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E061F" w:rsidRDefault="006E061F">
      <w:pPr>
        <w:rPr>
          <w:rFonts w:ascii="Times New Roman" w:hAnsi="Times New Roman" w:cs="Times New Roman"/>
          <w:sz w:val="28"/>
          <w:szCs w:val="28"/>
        </w:rPr>
      </w:pPr>
    </w:p>
    <w:sectPr w:rsidR="006E061F" w:rsidSect="00646B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13"/>
    <w:multiLevelType w:val="hybridMultilevel"/>
    <w:tmpl w:val="9BB4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0C698A"/>
    <w:multiLevelType w:val="hybridMultilevel"/>
    <w:tmpl w:val="55D8A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061F"/>
    <w:rsid w:val="0007661C"/>
    <w:rsid w:val="000B4EE7"/>
    <w:rsid w:val="000C1482"/>
    <w:rsid w:val="0012551B"/>
    <w:rsid w:val="001478FA"/>
    <w:rsid w:val="001843AE"/>
    <w:rsid w:val="001A33CB"/>
    <w:rsid w:val="001D0A63"/>
    <w:rsid w:val="001D6CFB"/>
    <w:rsid w:val="001F1737"/>
    <w:rsid w:val="00256D0D"/>
    <w:rsid w:val="0028049E"/>
    <w:rsid w:val="00357F5F"/>
    <w:rsid w:val="00397469"/>
    <w:rsid w:val="003D7B45"/>
    <w:rsid w:val="004053B3"/>
    <w:rsid w:val="0041067F"/>
    <w:rsid w:val="004454A3"/>
    <w:rsid w:val="0047292F"/>
    <w:rsid w:val="004C1789"/>
    <w:rsid w:val="004D6665"/>
    <w:rsid w:val="004E66E7"/>
    <w:rsid w:val="005D0D01"/>
    <w:rsid w:val="00646BF5"/>
    <w:rsid w:val="006611DC"/>
    <w:rsid w:val="00694D3D"/>
    <w:rsid w:val="006E061F"/>
    <w:rsid w:val="006F15FD"/>
    <w:rsid w:val="006F4B3E"/>
    <w:rsid w:val="007102DB"/>
    <w:rsid w:val="00762670"/>
    <w:rsid w:val="0078226B"/>
    <w:rsid w:val="007C157E"/>
    <w:rsid w:val="00843315"/>
    <w:rsid w:val="00891E3E"/>
    <w:rsid w:val="00941C2A"/>
    <w:rsid w:val="009640AB"/>
    <w:rsid w:val="00981E1D"/>
    <w:rsid w:val="00A07016"/>
    <w:rsid w:val="00A441D4"/>
    <w:rsid w:val="00A700E5"/>
    <w:rsid w:val="00A75032"/>
    <w:rsid w:val="00B84496"/>
    <w:rsid w:val="00C0548F"/>
    <w:rsid w:val="00C06FD6"/>
    <w:rsid w:val="00C96AA6"/>
    <w:rsid w:val="00CE7C21"/>
    <w:rsid w:val="00CF5F34"/>
    <w:rsid w:val="00DE00CB"/>
    <w:rsid w:val="00E12628"/>
    <w:rsid w:val="00E14F95"/>
    <w:rsid w:val="00E3716A"/>
    <w:rsid w:val="00EE19CD"/>
    <w:rsid w:val="00F0419A"/>
    <w:rsid w:val="00F709D4"/>
    <w:rsid w:val="00FF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CD"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28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49E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2804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E061F"/>
  </w:style>
  <w:style w:type="paragraph" w:styleId="a3">
    <w:name w:val="Normal (Web)"/>
    <w:basedOn w:val="a"/>
    <w:uiPriority w:val="99"/>
    <w:unhideWhenUsed/>
    <w:rsid w:val="006E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61F"/>
  </w:style>
  <w:style w:type="character" w:styleId="a4">
    <w:name w:val="Hyperlink"/>
    <w:basedOn w:val="a0"/>
    <w:uiPriority w:val="99"/>
    <w:unhideWhenUsed/>
    <w:rsid w:val="006E061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7292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709D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</cp:lastModifiedBy>
  <cp:revision>8</cp:revision>
  <cp:lastPrinted>2018-10-15T14:20:00Z</cp:lastPrinted>
  <dcterms:created xsi:type="dcterms:W3CDTF">2018-10-15T14:12:00Z</dcterms:created>
  <dcterms:modified xsi:type="dcterms:W3CDTF">2018-11-12T07:00:00Z</dcterms:modified>
</cp:coreProperties>
</file>